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7745" w14:textId="2C5BE9A8" w:rsidR="00DE5AA1" w:rsidRPr="00AA3A89" w:rsidRDefault="00DE5AA1" w:rsidP="00596A09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GoBack"/>
      <w:bookmarkEnd w:id="0"/>
      <w:r w:rsidRPr="00AA3A89">
        <w:rPr>
          <w:rFonts w:cstheme="minorHAnsi"/>
          <w:b/>
          <w:sz w:val="20"/>
        </w:rPr>
        <w:t xml:space="preserve">Załącznik nr </w:t>
      </w:r>
      <w:r w:rsidR="00CE38FB" w:rsidRPr="00AA3A89">
        <w:rPr>
          <w:rFonts w:cstheme="minorHAnsi"/>
          <w:b/>
          <w:sz w:val="20"/>
        </w:rPr>
        <w:t>6</w:t>
      </w:r>
      <w:r w:rsidR="006B65B3" w:rsidRPr="00AA3A89">
        <w:rPr>
          <w:rFonts w:cstheme="minorHAnsi"/>
          <w:b/>
          <w:sz w:val="20"/>
        </w:rPr>
        <w:t>c</w:t>
      </w:r>
    </w:p>
    <w:p w14:paraId="14A91523" w14:textId="2C596D2B" w:rsidR="00F44265" w:rsidRPr="00AA3A89" w:rsidRDefault="00F44265" w:rsidP="00596A09">
      <w:pPr>
        <w:spacing w:after="0" w:line="360" w:lineRule="auto"/>
        <w:jc w:val="right"/>
        <w:rPr>
          <w:rFonts w:cstheme="minorHAnsi"/>
          <w:sz w:val="20"/>
        </w:rPr>
      </w:pPr>
      <w:r w:rsidRPr="00AA3A89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A40E3E">
        <w:rPr>
          <w:rFonts w:cstheme="minorHAnsi"/>
          <w:sz w:val="20"/>
        </w:rPr>
        <w:br/>
      </w:r>
      <w:r w:rsidRPr="00AA3A89">
        <w:rPr>
          <w:rFonts w:cstheme="minorHAnsi"/>
          <w:sz w:val="20"/>
        </w:rPr>
        <w:t xml:space="preserve">kapitału polskiej wsi” w ramach programu „Regionalna Inicjatywa Doskonałości” </w:t>
      </w:r>
      <w:r w:rsidR="00AA3A89">
        <w:rPr>
          <w:rFonts w:cstheme="minorHAnsi"/>
          <w:sz w:val="20"/>
        </w:rPr>
        <w:t>2024–2027</w:t>
      </w:r>
    </w:p>
    <w:p w14:paraId="1A596F21" w14:textId="77777777" w:rsidR="00DE5AA1" w:rsidRPr="00AA3A89" w:rsidRDefault="00DE5AA1" w:rsidP="00596A09">
      <w:pPr>
        <w:spacing w:after="0" w:line="360" w:lineRule="auto"/>
        <w:rPr>
          <w:rFonts w:cstheme="minorHAnsi"/>
        </w:rPr>
      </w:pPr>
    </w:p>
    <w:p w14:paraId="74090F64" w14:textId="765A5269" w:rsidR="00DE5AA1" w:rsidRPr="00AA3A89" w:rsidRDefault="00DE5AA1" w:rsidP="00596A09">
      <w:pPr>
        <w:spacing w:after="0" w:line="360" w:lineRule="auto"/>
        <w:jc w:val="center"/>
        <w:rPr>
          <w:rFonts w:cstheme="minorHAnsi"/>
          <w:b/>
          <w:sz w:val="28"/>
        </w:rPr>
      </w:pPr>
      <w:r w:rsidRPr="00AA3A89">
        <w:rPr>
          <w:rFonts w:cstheme="minorHAnsi"/>
          <w:b/>
          <w:sz w:val="28"/>
        </w:rPr>
        <w:t xml:space="preserve">Wzór RAPORTU </w:t>
      </w:r>
      <w:r w:rsidR="003211BE" w:rsidRPr="00AA3A89">
        <w:rPr>
          <w:rFonts w:cstheme="minorHAnsi"/>
          <w:b/>
          <w:sz w:val="28"/>
        </w:rPr>
        <w:t>okresowego/końcowego</w:t>
      </w:r>
    </w:p>
    <w:p w14:paraId="4FF01C86" w14:textId="5BFB4720" w:rsidR="001659C9" w:rsidRPr="00AA3A89" w:rsidRDefault="003211BE" w:rsidP="00596A09">
      <w:pPr>
        <w:spacing w:after="0" w:line="360" w:lineRule="auto"/>
        <w:jc w:val="center"/>
        <w:rPr>
          <w:rFonts w:cstheme="minorHAnsi"/>
          <w:b/>
        </w:rPr>
      </w:pPr>
      <w:r w:rsidRPr="00AA3A89">
        <w:rPr>
          <w:rFonts w:cstheme="minorHAnsi"/>
          <w:b/>
        </w:rPr>
        <w:t xml:space="preserve">z realizacji </w:t>
      </w:r>
      <w:r w:rsidR="001659C9" w:rsidRPr="00AA3A89">
        <w:rPr>
          <w:rFonts w:cstheme="minorHAnsi"/>
          <w:b/>
        </w:rPr>
        <w:t xml:space="preserve">działania </w:t>
      </w:r>
      <w:r w:rsidR="00CE38FB" w:rsidRPr="00AA3A89">
        <w:rPr>
          <w:rFonts w:cstheme="minorHAnsi"/>
          <w:b/>
        </w:rPr>
        <w:t>2.2 pt. „Finansowanie przygotowania projektów badawczych”</w:t>
      </w:r>
    </w:p>
    <w:p w14:paraId="56639478" w14:textId="77777777" w:rsidR="001659C9" w:rsidRPr="00AA3A89" w:rsidRDefault="001659C9" w:rsidP="001659C9">
      <w:pPr>
        <w:spacing w:after="0" w:line="276" w:lineRule="auto"/>
        <w:jc w:val="center"/>
        <w:rPr>
          <w:rFonts w:cstheme="minorHAnsi"/>
          <w:b/>
        </w:rPr>
      </w:pPr>
    </w:p>
    <w:tbl>
      <w:tblPr>
        <w:tblStyle w:val="TableNormal"/>
        <w:tblW w:w="97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5386"/>
      </w:tblGrid>
      <w:tr w:rsidR="00B07767" w:rsidRPr="00AA3A89" w14:paraId="14DC6488" w14:textId="77777777" w:rsidTr="00A40E3E">
        <w:trPr>
          <w:trHeight w:val="467"/>
          <w:jc w:val="center"/>
        </w:trPr>
        <w:tc>
          <w:tcPr>
            <w:tcW w:w="704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564077C3" w14:textId="77777777" w:rsidR="003211BE" w:rsidRPr="00AA3A89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686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023F589F" w14:textId="77777777" w:rsidR="003211BE" w:rsidRPr="00AA3A89" w:rsidRDefault="003211BE" w:rsidP="00EC62DC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AA3A89">
              <w:rPr>
                <w:rFonts w:asciiTheme="minorHAnsi" w:hAnsiTheme="minorHAnsi" w:cstheme="minorHAnsi"/>
              </w:rPr>
              <w:t>Tytuł</w:t>
            </w:r>
            <w:r w:rsidRPr="00AA3A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EC62DC" w:rsidRPr="00AA3A89">
              <w:rPr>
                <w:rFonts w:asciiTheme="minorHAnsi" w:hAnsiTheme="minorHAnsi" w:cstheme="minorHAnsi"/>
              </w:rPr>
              <w:t>zadania</w:t>
            </w:r>
          </w:p>
        </w:tc>
        <w:tc>
          <w:tcPr>
            <w:tcW w:w="5386" w:type="dxa"/>
            <w:tcBorders>
              <w:bottom w:val="single" w:sz="6" w:space="0" w:color="000000" w:themeColor="text1"/>
            </w:tcBorders>
          </w:tcPr>
          <w:p w14:paraId="53378B00" w14:textId="40E62B29" w:rsidR="003211BE" w:rsidRPr="00AA3A89" w:rsidRDefault="00CE38FB" w:rsidP="00471744">
            <w:pPr>
              <w:ind w:left="136"/>
              <w:rPr>
                <w:rFonts w:cstheme="minorHAnsi"/>
                <w:lang w:val="pl-PL"/>
              </w:rPr>
            </w:pPr>
            <w:r w:rsidRPr="00AA3A89">
              <w:rPr>
                <w:rFonts w:cstheme="minorHAnsi"/>
                <w:lang w:val="pl-PL"/>
              </w:rPr>
              <w:t>Finansowanie przygotowania projektów badawczych</w:t>
            </w:r>
          </w:p>
        </w:tc>
      </w:tr>
      <w:tr w:rsidR="003211BE" w:rsidRPr="00AA3A89" w14:paraId="7CDEC309" w14:textId="77777777" w:rsidTr="00A40E3E">
        <w:trPr>
          <w:trHeight w:val="462"/>
          <w:jc w:val="center"/>
        </w:trPr>
        <w:tc>
          <w:tcPr>
            <w:tcW w:w="704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</w:tcPr>
          <w:p w14:paraId="6609849A" w14:textId="77777777" w:rsidR="003211BE" w:rsidRPr="00AA3A89" w:rsidRDefault="003211BE" w:rsidP="007E0C1C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686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</w:tcPr>
          <w:p w14:paraId="163107ED" w14:textId="36528E43" w:rsidR="003211BE" w:rsidRPr="00AA3A89" w:rsidRDefault="00471744" w:rsidP="00B9565D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AA3A89">
              <w:rPr>
                <w:rFonts w:asciiTheme="minorHAnsi" w:hAnsiTheme="minorHAnsi" w:cstheme="minorHAnsi"/>
              </w:rPr>
              <w:t>Nr</w:t>
            </w:r>
            <w:r w:rsidRPr="00AA3A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9565D" w:rsidRPr="00AA3A89">
              <w:rPr>
                <w:rFonts w:asciiTheme="minorHAnsi" w:hAnsiTheme="minorHAnsi" w:cstheme="minorHAnsi"/>
              </w:rPr>
              <w:t>wniosku</w:t>
            </w:r>
          </w:p>
        </w:tc>
        <w:tc>
          <w:tcPr>
            <w:tcW w:w="5386" w:type="dxa"/>
            <w:tcBorders>
              <w:top w:val="single" w:sz="6" w:space="0" w:color="000000" w:themeColor="text1"/>
            </w:tcBorders>
          </w:tcPr>
          <w:p w14:paraId="7209CBDD" w14:textId="77777777" w:rsidR="003211BE" w:rsidRPr="00AA3A89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</w:p>
        </w:tc>
      </w:tr>
      <w:tr w:rsidR="003211BE" w:rsidRPr="00AA3A89" w14:paraId="349A7DCA" w14:textId="77777777" w:rsidTr="00A40E3E">
        <w:trPr>
          <w:trHeight w:val="470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08ED23E3" w14:textId="77777777" w:rsidR="003211BE" w:rsidRPr="00AA3A89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C86796F" w14:textId="3DBC61FC" w:rsidR="003211BE" w:rsidRPr="00AA3A89" w:rsidRDefault="003211BE" w:rsidP="00F44265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AA3A89">
              <w:rPr>
                <w:rFonts w:asciiTheme="minorHAnsi" w:hAnsiTheme="minorHAnsi" w:cstheme="minorHAnsi"/>
                <w:lang w:val="pl-PL"/>
              </w:rPr>
              <w:t>Imię</w:t>
            </w:r>
            <w:r w:rsidRPr="00AA3A89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AA3A89">
              <w:rPr>
                <w:rFonts w:asciiTheme="minorHAnsi" w:hAnsiTheme="minorHAnsi" w:cstheme="minorHAnsi"/>
                <w:lang w:val="pl-PL"/>
              </w:rPr>
              <w:t>i</w:t>
            </w:r>
            <w:r w:rsidRPr="00AA3A89">
              <w:rPr>
                <w:rFonts w:asciiTheme="minorHAnsi" w:hAnsiTheme="minorHAnsi" w:cstheme="minorHAnsi"/>
                <w:spacing w:val="-1"/>
                <w:lang w:val="pl-PL"/>
              </w:rPr>
              <w:t xml:space="preserve"> </w:t>
            </w:r>
            <w:r w:rsidRPr="00AA3A89">
              <w:rPr>
                <w:rFonts w:asciiTheme="minorHAnsi" w:hAnsiTheme="minorHAnsi" w:cstheme="minorHAnsi"/>
                <w:lang w:val="pl-PL"/>
              </w:rPr>
              <w:t>nazwisko</w:t>
            </w:r>
            <w:r w:rsidRPr="00AA3A89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="00F44265" w:rsidRPr="00AA3A89">
              <w:rPr>
                <w:rFonts w:asciiTheme="minorHAnsi" w:hAnsiTheme="minorHAnsi" w:cstheme="minorHAnsi"/>
                <w:lang w:val="pl-PL"/>
              </w:rPr>
              <w:t>w</w:t>
            </w:r>
            <w:r w:rsidRPr="00AA3A89">
              <w:rPr>
                <w:rFonts w:asciiTheme="minorHAnsi" w:hAnsiTheme="minorHAnsi" w:cstheme="minorHAnsi"/>
                <w:lang w:val="pl-PL"/>
              </w:rPr>
              <w:t>nioskodawcy</w:t>
            </w:r>
          </w:p>
        </w:tc>
        <w:tc>
          <w:tcPr>
            <w:tcW w:w="5386" w:type="dxa"/>
          </w:tcPr>
          <w:p w14:paraId="1DED531F" w14:textId="77777777" w:rsidR="003211BE" w:rsidRPr="00AA3A89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761BE" w:rsidRPr="00AA3A89" w14:paraId="1DA5C38F" w14:textId="77777777" w:rsidTr="00A40E3E">
        <w:trPr>
          <w:trHeight w:val="469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25D88AB2" w14:textId="77777777" w:rsidR="009761BE" w:rsidRPr="00AA3A89" w:rsidRDefault="00976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14:paraId="7F4DA01C" w14:textId="61A613EE" w:rsidR="009761BE" w:rsidRPr="00AA3A89" w:rsidRDefault="009761BE" w:rsidP="007E0C1C">
            <w:pPr>
              <w:pStyle w:val="TableParagraph"/>
              <w:ind w:left="73" w:right="134"/>
              <w:rPr>
                <w:rFonts w:asciiTheme="minorHAnsi" w:hAnsiTheme="minorHAnsi" w:cstheme="minorHAnsi"/>
                <w:lang w:val="pl-PL"/>
              </w:rPr>
            </w:pPr>
            <w:r w:rsidRPr="00AA3A89">
              <w:rPr>
                <w:rFonts w:asciiTheme="minorHAnsi" w:hAnsiTheme="minorHAnsi" w:cstheme="minorHAnsi"/>
                <w:lang w:val="pl-PL"/>
              </w:rPr>
              <w:t xml:space="preserve">Imiona i nazwiska członków zespołu </w:t>
            </w:r>
            <w:r w:rsidRPr="00AA3A89">
              <w:rPr>
                <w:rFonts w:asciiTheme="minorHAnsi" w:hAnsiTheme="minorHAnsi" w:cstheme="minorHAnsi"/>
                <w:lang w:val="pl-PL"/>
              </w:rPr>
              <w:br/>
              <w:t>(w przypadku wniosku zespołowego), procentowy udział prac</w:t>
            </w:r>
          </w:p>
        </w:tc>
        <w:tc>
          <w:tcPr>
            <w:tcW w:w="5386" w:type="dxa"/>
          </w:tcPr>
          <w:p w14:paraId="60043D05" w14:textId="77777777" w:rsidR="009761BE" w:rsidRPr="00AA3A89" w:rsidRDefault="00976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761BE" w:rsidRPr="00AA3A89" w14:paraId="3E86CA27" w14:textId="77777777" w:rsidTr="00A40E3E">
        <w:trPr>
          <w:trHeight w:val="470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B4BF726" w14:textId="77777777" w:rsidR="009761BE" w:rsidRPr="00AA3A89" w:rsidRDefault="00976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686" w:type="dxa"/>
            <w:vMerge/>
          </w:tcPr>
          <w:p w14:paraId="2C556178" w14:textId="77777777" w:rsidR="009761BE" w:rsidRPr="00AA3A89" w:rsidRDefault="009761BE" w:rsidP="003211BE">
            <w:pPr>
              <w:rPr>
                <w:rFonts w:cstheme="minorHAnsi"/>
                <w:lang w:val="pl-PL"/>
              </w:rPr>
            </w:pPr>
          </w:p>
        </w:tc>
        <w:tc>
          <w:tcPr>
            <w:tcW w:w="5386" w:type="dxa"/>
          </w:tcPr>
          <w:p w14:paraId="62890B63" w14:textId="77777777" w:rsidR="009761BE" w:rsidRPr="00AA3A89" w:rsidRDefault="00976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761BE" w:rsidRPr="00AA3A89" w14:paraId="3DB0365B" w14:textId="77777777" w:rsidTr="00A40E3E">
        <w:trPr>
          <w:trHeight w:val="470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5E56DDFA" w14:textId="77777777" w:rsidR="009761BE" w:rsidRPr="00AA3A89" w:rsidRDefault="00976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686" w:type="dxa"/>
            <w:vMerge/>
          </w:tcPr>
          <w:p w14:paraId="458EA832" w14:textId="77777777" w:rsidR="009761BE" w:rsidRPr="00AA3A89" w:rsidRDefault="009761BE" w:rsidP="003211BE">
            <w:pPr>
              <w:rPr>
                <w:rFonts w:cstheme="minorHAnsi"/>
                <w:lang w:val="pl-PL"/>
              </w:rPr>
            </w:pPr>
          </w:p>
        </w:tc>
        <w:tc>
          <w:tcPr>
            <w:tcW w:w="5386" w:type="dxa"/>
          </w:tcPr>
          <w:p w14:paraId="0CD760FB" w14:textId="77777777" w:rsidR="009761BE" w:rsidRPr="00AA3A89" w:rsidRDefault="00976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1BE" w:rsidRPr="00AA3A89" w14:paraId="60B0F88F" w14:textId="77777777" w:rsidTr="00A40E3E">
        <w:trPr>
          <w:trHeight w:val="537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5406174E" w14:textId="77777777" w:rsidR="003211BE" w:rsidRPr="00AA3A89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8B8DCB6" w14:textId="09FC2276" w:rsidR="003211BE" w:rsidRPr="00AA3A89" w:rsidRDefault="00B9565D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AA3A89">
              <w:rPr>
                <w:rFonts w:asciiTheme="minorHAnsi" w:hAnsiTheme="minorHAnsi" w:cstheme="minorHAnsi"/>
                <w:lang w:val="pl-PL"/>
              </w:rPr>
              <w:t>Okres</w:t>
            </w:r>
            <w:r w:rsidRPr="00AA3A89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AA3A89">
              <w:rPr>
                <w:rFonts w:asciiTheme="minorHAnsi" w:hAnsiTheme="minorHAnsi" w:cstheme="minorHAnsi"/>
                <w:lang w:val="pl-PL"/>
              </w:rPr>
              <w:t>realizacji</w:t>
            </w:r>
            <w:r w:rsidRPr="00AA3A89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AA3A89">
              <w:rPr>
                <w:rFonts w:asciiTheme="minorHAnsi" w:hAnsiTheme="minorHAnsi" w:cstheme="minorHAnsi"/>
                <w:lang w:val="pl-PL"/>
              </w:rPr>
              <w:t>zadania</w:t>
            </w:r>
            <w:r w:rsidRPr="00AA3A89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AA3A89">
              <w:rPr>
                <w:rFonts w:asciiTheme="minorHAnsi" w:hAnsiTheme="minorHAnsi" w:cstheme="minorHAnsi"/>
                <w:lang w:val="pl-PL"/>
              </w:rPr>
              <w:t>(od dnia przekazania informacji o przyznaniu finansowania do dnia zakończenia prac)</w:t>
            </w:r>
          </w:p>
        </w:tc>
        <w:tc>
          <w:tcPr>
            <w:tcW w:w="5386" w:type="dxa"/>
          </w:tcPr>
          <w:p w14:paraId="36F7EFA2" w14:textId="77777777" w:rsidR="003211BE" w:rsidRPr="00AA3A89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65E03" w:rsidRPr="00AA3A89" w14:paraId="3F492B94" w14:textId="77777777" w:rsidTr="00A40E3E">
        <w:trPr>
          <w:trHeight w:val="537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5074B975" w14:textId="77777777" w:rsidR="00065E03" w:rsidRPr="009940F0" w:rsidRDefault="00065E03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28FB99AB" w14:textId="6A95373A" w:rsidR="00065E03" w:rsidRPr="00AA3A89" w:rsidRDefault="00065E03" w:rsidP="003211BE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Tytuł projektu</w:t>
            </w:r>
          </w:p>
        </w:tc>
        <w:tc>
          <w:tcPr>
            <w:tcW w:w="5386" w:type="dxa"/>
          </w:tcPr>
          <w:p w14:paraId="5742F8A1" w14:textId="77777777" w:rsidR="00065E03" w:rsidRPr="00AA3A89" w:rsidRDefault="00065E03" w:rsidP="00EC62DC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</w:p>
        </w:tc>
      </w:tr>
      <w:tr w:rsidR="003211BE" w:rsidRPr="00AA3A89" w14:paraId="7547A33C" w14:textId="77777777" w:rsidTr="00A40E3E">
        <w:trPr>
          <w:trHeight w:val="2068"/>
          <w:jc w:val="center"/>
        </w:trPr>
        <w:tc>
          <w:tcPr>
            <w:tcW w:w="704" w:type="dxa"/>
            <w:shd w:val="clear" w:color="auto" w:fill="FFFFFF" w:themeFill="background1"/>
          </w:tcPr>
          <w:p w14:paraId="003C7692" w14:textId="77777777" w:rsidR="003211BE" w:rsidRPr="00AA3A89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5861FE76" w14:textId="4E9F63C0" w:rsidR="00323BA0" w:rsidRPr="00AA3A89" w:rsidRDefault="001659C9" w:rsidP="00323BA0">
            <w:pPr>
              <w:pStyle w:val="TableParagraph"/>
              <w:ind w:left="73"/>
              <w:rPr>
                <w:rFonts w:asciiTheme="minorHAnsi" w:hAnsiTheme="minorHAnsi" w:cstheme="minorBidi"/>
                <w:lang w:val="pl-PL"/>
              </w:rPr>
            </w:pPr>
            <w:r w:rsidRPr="00AA3A89">
              <w:rPr>
                <w:rFonts w:asciiTheme="minorHAnsi" w:hAnsiTheme="minorHAnsi" w:cstheme="minorBidi"/>
                <w:lang w:val="pl-PL"/>
              </w:rPr>
              <w:t>Opis</w:t>
            </w:r>
            <w:r w:rsidRPr="00AA3A89">
              <w:rPr>
                <w:rFonts w:asciiTheme="minorHAnsi" w:hAnsiTheme="minorHAnsi" w:cstheme="minorBidi"/>
                <w:spacing w:val="-3"/>
                <w:lang w:val="pl-PL"/>
              </w:rPr>
              <w:t xml:space="preserve"> z</w:t>
            </w:r>
            <w:r w:rsidRPr="00AA3A89">
              <w:rPr>
                <w:rFonts w:asciiTheme="minorHAnsi" w:hAnsiTheme="minorHAnsi" w:cstheme="minorBidi"/>
                <w:lang w:val="pl-PL"/>
              </w:rPr>
              <w:t>realizowanych</w:t>
            </w:r>
            <w:r w:rsidRPr="00AA3A89">
              <w:rPr>
                <w:rFonts w:asciiTheme="minorHAnsi" w:hAnsiTheme="minorHAnsi" w:cstheme="minorBidi"/>
                <w:spacing w:val="-4"/>
                <w:lang w:val="pl-PL"/>
              </w:rPr>
              <w:t xml:space="preserve"> </w:t>
            </w:r>
            <w:r w:rsidRPr="00AA3A89">
              <w:rPr>
                <w:rFonts w:asciiTheme="minorHAnsi" w:hAnsiTheme="minorHAnsi" w:cstheme="minorBidi"/>
                <w:lang w:val="pl-PL"/>
              </w:rPr>
              <w:t>prac</w:t>
            </w:r>
            <w:r w:rsidRPr="00AA3A89">
              <w:rPr>
                <w:rFonts w:asciiTheme="minorHAnsi" w:hAnsiTheme="minorHAnsi" w:cstheme="minorBidi"/>
                <w:spacing w:val="-6"/>
                <w:lang w:val="pl-PL"/>
              </w:rPr>
              <w:t xml:space="preserve"> </w:t>
            </w:r>
            <w:r w:rsidRPr="00AA3A89">
              <w:rPr>
                <w:rFonts w:asciiTheme="minorHAnsi" w:hAnsiTheme="minorHAnsi" w:cstheme="minorBidi"/>
                <w:lang w:val="pl-PL"/>
              </w:rPr>
              <w:t>(</w:t>
            </w:r>
            <w:r w:rsidR="004A4BCE">
              <w:rPr>
                <w:rFonts w:asciiTheme="minorHAnsi" w:hAnsiTheme="minorHAnsi" w:cstheme="minorBidi"/>
                <w:lang w:val="pl-PL"/>
              </w:rPr>
              <w:t>od</w:t>
            </w:r>
            <w:r w:rsidRPr="00AA3A89">
              <w:rPr>
                <w:rFonts w:asciiTheme="minorHAnsi" w:hAnsiTheme="minorHAnsi" w:cstheme="minorBidi"/>
                <w:lang w:val="pl-PL"/>
              </w:rPr>
              <w:t xml:space="preserve"> </w:t>
            </w:r>
            <w:r w:rsidR="006823FC" w:rsidRPr="00AA3A89">
              <w:rPr>
                <w:rFonts w:asciiTheme="minorHAnsi" w:hAnsiTheme="minorHAnsi" w:cstheme="minorBidi"/>
                <w:lang w:val="pl-PL"/>
              </w:rPr>
              <w:t>80</w:t>
            </w:r>
            <w:r w:rsidRPr="00AA3A89">
              <w:rPr>
                <w:rFonts w:asciiTheme="minorHAnsi" w:hAnsiTheme="minorHAnsi" w:cstheme="minorBidi"/>
                <w:lang w:val="pl-PL"/>
              </w:rPr>
              <w:t xml:space="preserve">00 </w:t>
            </w:r>
            <w:r w:rsidR="004A4BCE">
              <w:rPr>
                <w:rFonts w:asciiTheme="minorHAnsi" w:hAnsiTheme="minorHAnsi" w:cstheme="minorBidi"/>
                <w:lang w:val="pl-PL"/>
              </w:rPr>
              <w:t xml:space="preserve">do 10 000 </w:t>
            </w:r>
            <w:r w:rsidRPr="00AA3A89">
              <w:rPr>
                <w:rFonts w:asciiTheme="minorHAnsi" w:hAnsiTheme="minorHAnsi" w:cstheme="minorBidi"/>
                <w:lang w:val="pl-PL"/>
              </w:rPr>
              <w:t>znaków):</w:t>
            </w:r>
          </w:p>
          <w:p w14:paraId="21DEA8BB" w14:textId="480FDF62" w:rsidR="006823FC" w:rsidRPr="00AA3A89" w:rsidRDefault="006823FC" w:rsidP="00323BA0">
            <w:pPr>
              <w:pStyle w:val="TableParagraph"/>
              <w:rPr>
                <w:rFonts w:asciiTheme="minorHAnsi" w:hAnsiTheme="minorHAnsi" w:cstheme="minorBidi"/>
                <w:lang w:val="pl-PL"/>
              </w:rPr>
            </w:pPr>
          </w:p>
          <w:p w14:paraId="10050572" w14:textId="77777777" w:rsidR="00323BA0" w:rsidRDefault="00323BA0" w:rsidP="00323BA0">
            <w:pPr>
              <w:pStyle w:val="TableParagraph"/>
              <w:ind w:left="73"/>
              <w:rPr>
                <w:rFonts w:asciiTheme="minorHAnsi" w:hAnsiTheme="minorHAnsi" w:cstheme="minorBidi"/>
                <w:b/>
                <w:lang w:val="pl-PL"/>
              </w:rPr>
            </w:pPr>
          </w:p>
          <w:p w14:paraId="2A9D72BE" w14:textId="721E508C" w:rsidR="003211BE" w:rsidRPr="00AA3A89" w:rsidRDefault="00895B39" w:rsidP="00323BA0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AA3A89">
              <w:rPr>
                <w:rFonts w:asciiTheme="minorHAnsi" w:hAnsiTheme="minorHAnsi" w:cstheme="minorBidi"/>
                <w:b/>
                <w:lang w:val="pl-PL"/>
              </w:rPr>
              <w:t>WAŻNE</w:t>
            </w:r>
            <w:r w:rsidR="006823FC" w:rsidRPr="00AA3A89">
              <w:rPr>
                <w:rFonts w:asciiTheme="minorHAnsi" w:hAnsiTheme="minorHAnsi" w:cstheme="minorBidi"/>
                <w:b/>
                <w:lang w:val="pl-PL"/>
              </w:rPr>
              <w:t>:</w:t>
            </w:r>
            <w:r w:rsidR="006823FC" w:rsidRPr="00AA3A89">
              <w:rPr>
                <w:rFonts w:asciiTheme="minorHAnsi" w:hAnsiTheme="minorHAnsi" w:cstheme="minorBidi"/>
                <w:lang w:val="pl-PL"/>
              </w:rPr>
              <w:t xml:space="preserve"> Do raportu należy przedłożyć wydruk potwierdzający złożenie wniosku w odpowiedniej instytucji.</w:t>
            </w:r>
          </w:p>
        </w:tc>
      </w:tr>
    </w:tbl>
    <w:p w14:paraId="6FC034E5" w14:textId="77777777" w:rsidR="00EC62DC" w:rsidRPr="00AA3A89" w:rsidRDefault="00EC62DC" w:rsidP="00DE5AA1">
      <w:pPr>
        <w:spacing w:line="221" w:lineRule="exact"/>
        <w:rPr>
          <w:rFonts w:cstheme="minorHAnsi"/>
        </w:rPr>
      </w:pPr>
    </w:p>
    <w:p w14:paraId="17B48046" w14:textId="77777777" w:rsidR="007E0C1C" w:rsidRPr="00AA3A89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7E0C1C" w:rsidRPr="00AA3A89" w14:paraId="796ABC96" w14:textId="77777777" w:rsidTr="00A40E3E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A9AD03" w14:textId="77777777" w:rsidR="007E0C1C" w:rsidRPr="00AA3A89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F0CAE" w14:textId="77777777" w:rsidR="007E0C1C" w:rsidRPr="00AA3A89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7638B8" w14:textId="77777777" w:rsidR="007E0C1C" w:rsidRPr="00AA3A89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E0C1C" w:rsidRPr="00AA3A89" w14:paraId="1BB34280" w14:textId="77777777" w:rsidTr="00A40E3E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D1CD37" w14:textId="42D20AB2" w:rsidR="007E0C1C" w:rsidRPr="00AA3A89" w:rsidRDefault="00F44265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d</w:t>
            </w:r>
            <w:r w:rsidR="007E0C1C" w:rsidRPr="00AA3A89">
              <w:rPr>
                <w:rFonts w:cstheme="minorHAnsi"/>
              </w:rPr>
              <w:t>ata,</w:t>
            </w:r>
            <w:r w:rsidR="007E0C1C" w:rsidRPr="00AA3A89">
              <w:rPr>
                <w:rFonts w:cstheme="minorHAnsi"/>
                <w:spacing w:val="-2"/>
              </w:rPr>
              <w:t xml:space="preserve"> </w:t>
            </w:r>
            <w:r w:rsidR="007E0C1C" w:rsidRPr="00AA3A89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A813D" w14:textId="77777777" w:rsidR="007E0C1C" w:rsidRPr="00AA3A89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CB4DD" w14:textId="4272F3A1" w:rsidR="007E0C1C" w:rsidRPr="00AA3A89" w:rsidRDefault="007E0C1C" w:rsidP="00F44265">
            <w:pPr>
              <w:spacing w:line="276" w:lineRule="auto"/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czytelny</w:t>
            </w:r>
            <w:r w:rsidRPr="00AA3A89">
              <w:rPr>
                <w:rFonts w:cstheme="minorHAnsi"/>
                <w:spacing w:val="-5"/>
              </w:rPr>
              <w:t xml:space="preserve"> </w:t>
            </w:r>
            <w:r w:rsidRPr="00AA3A89">
              <w:rPr>
                <w:rFonts w:cstheme="minorHAnsi"/>
              </w:rPr>
              <w:t>podpis</w:t>
            </w:r>
            <w:r w:rsidRPr="00AA3A89">
              <w:rPr>
                <w:rFonts w:cstheme="minorHAnsi"/>
                <w:spacing w:val="-6"/>
              </w:rPr>
              <w:t xml:space="preserve"> </w:t>
            </w:r>
            <w:r w:rsidR="00F44265" w:rsidRPr="00AA3A89">
              <w:rPr>
                <w:rFonts w:cstheme="minorHAnsi"/>
              </w:rPr>
              <w:t>w</w:t>
            </w:r>
            <w:r w:rsidRPr="00AA3A89">
              <w:rPr>
                <w:rFonts w:cstheme="minorHAnsi"/>
              </w:rPr>
              <w:t>nioskodawcy</w:t>
            </w:r>
          </w:p>
        </w:tc>
      </w:tr>
    </w:tbl>
    <w:p w14:paraId="470AF587" w14:textId="77777777" w:rsidR="007E0C1C" w:rsidRPr="00AA3A89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A7A0B65" w14:textId="3CF4AA58" w:rsidR="007E0C1C" w:rsidRDefault="007E0C1C" w:rsidP="007E0C1C">
      <w:pPr>
        <w:spacing w:line="221" w:lineRule="exact"/>
        <w:rPr>
          <w:rFonts w:cstheme="minorHAnsi"/>
        </w:rPr>
      </w:pPr>
    </w:p>
    <w:p w14:paraId="1137C9B7" w14:textId="77777777" w:rsidR="009940F0" w:rsidRPr="00AA3A89" w:rsidRDefault="009940F0" w:rsidP="007E0C1C">
      <w:pPr>
        <w:spacing w:line="221" w:lineRule="exact"/>
        <w:rPr>
          <w:rFonts w:cstheme="minorHAnsi"/>
        </w:rPr>
      </w:pPr>
    </w:p>
    <w:p w14:paraId="20F3ACA1" w14:textId="687337FA" w:rsidR="00DE5AA1" w:rsidRPr="00AA3A89" w:rsidRDefault="00DE5AA1" w:rsidP="00EC62DC">
      <w:pPr>
        <w:tabs>
          <w:tab w:val="left" w:pos="1715"/>
        </w:tabs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950"/>
        <w:gridCol w:w="7"/>
        <w:gridCol w:w="5103"/>
      </w:tblGrid>
      <w:tr w:rsidR="00926847" w:rsidRPr="00AA3A89" w14:paraId="62C123C3" w14:textId="77777777" w:rsidTr="00A40E3E">
        <w:trPr>
          <w:trHeight w:val="53"/>
        </w:trPr>
        <w:tc>
          <w:tcPr>
            <w:tcW w:w="10060" w:type="dxa"/>
            <w:gridSpan w:val="3"/>
            <w:shd w:val="clear" w:color="auto" w:fill="D9D9D9" w:themeFill="background1" w:themeFillShade="D9"/>
          </w:tcPr>
          <w:p w14:paraId="4C11D264" w14:textId="434C2166" w:rsidR="00926847" w:rsidRPr="00AA3A89" w:rsidRDefault="00926847" w:rsidP="004A4BCE">
            <w:pPr>
              <w:spacing w:line="276" w:lineRule="auto"/>
              <w:jc w:val="both"/>
              <w:rPr>
                <w:rFonts w:cstheme="minorHAnsi"/>
              </w:rPr>
            </w:pPr>
            <w:r w:rsidRPr="00AA3A89">
              <w:rPr>
                <w:rFonts w:cstheme="minorHAnsi"/>
              </w:rPr>
              <w:t xml:space="preserve">Opinia </w:t>
            </w:r>
            <w:r w:rsidR="004A4BCE">
              <w:rPr>
                <w:rFonts w:cstheme="minorHAnsi"/>
              </w:rPr>
              <w:t>k</w:t>
            </w:r>
            <w:r w:rsidRPr="00AA3A89">
              <w:rPr>
                <w:rFonts w:cstheme="minorHAnsi"/>
              </w:rPr>
              <w:t>omisji na temat raportu</w:t>
            </w:r>
            <w:r w:rsidR="00471744" w:rsidRPr="00AA3A89">
              <w:rPr>
                <w:rFonts w:cstheme="minorHAnsi"/>
              </w:rPr>
              <w:t xml:space="preserve"> (</w:t>
            </w:r>
            <w:r w:rsidR="004A4BCE">
              <w:rPr>
                <w:rFonts w:cstheme="minorHAnsi"/>
              </w:rPr>
              <w:t>od</w:t>
            </w:r>
            <w:r w:rsidR="00471744" w:rsidRPr="00AA3A89">
              <w:rPr>
                <w:rFonts w:cstheme="minorHAnsi"/>
              </w:rPr>
              <w:t xml:space="preserve"> </w:t>
            </w:r>
            <w:r w:rsidR="00DF2302" w:rsidRPr="00AA3A89">
              <w:rPr>
                <w:rFonts w:cstheme="minorHAnsi"/>
              </w:rPr>
              <w:t>50</w:t>
            </w:r>
            <w:r w:rsidR="00471744" w:rsidRPr="00AA3A89">
              <w:rPr>
                <w:rFonts w:cstheme="minorHAnsi"/>
              </w:rPr>
              <w:t xml:space="preserve">0 </w:t>
            </w:r>
            <w:r w:rsidR="004A4BCE">
              <w:rPr>
                <w:rFonts w:cstheme="minorHAnsi"/>
              </w:rPr>
              <w:t xml:space="preserve">do 1000 </w:t>
            </w:r>
            <w:r w:rsidR="00471744" w:rsidRPr="00AA3A89">
              <w:rPr>
                <w:rFonts w:cstheme="minorHAnsi"/>
              </w:rPr>
              <w:t>znaków)</w:t>
            </w:r>
          </w:p>
        </w:tc>
      </w:tr>
      <w:tr w:rsidR="00926847" w:rsidRPr="00AA3A89" w14:paraId="792CDC52" w14:textId="77777777" w:rsidTr="00A40E3E">
        <w:trPr>
          <w:trHeight w:val="1998"/>
        </w:trPr>
        <w:tc>
          <w:tcPr>
            <w:tcW w:w="10060" w:type="dxa"/>
            <w:gridSpan w:val="3"/>
          </w:tcPr>
          <w:p w14:paraId="2685DD16" w14:textId="77777777" w:rsidR="00926847" w:rsidRPr="00AA3A89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787F6862" w14:textId="77777777" w:rsidR="00926847" w:rsidRPr="00AA3A89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4AD47E2C" w14:textId="77777777" w:rsidR="00926847" w:rsidRPr="00AA3A89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54F94084" w14:textId="77777777" w:rsidR="00926847" w:rsidRPr="00AA3A89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AA3A89" w14:paraId="3CBCE6C6" w14:textId="77777777" w:rsidTr="00A40E3E">
        <w:trPr>
          <w:trHeight w:val="695"/>
        </w:trPr>
        <w:tc>
          <w:tcPr>
            <w:tcW w:w="4950" w:type="dxa"/>
          </w:tcPr>
          <w:p w14:paraId="54702761" w14:textId="77777777" w:rsidR="00926847" w:rsidRPr="00AA3A89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110" w:type="dxa"/>
            <w:gridSpan w:val="2"/>
          </w:tcPr>
          <w:p w14:paraId="012D2A50" w14:textId="6B1309E9" w:rsidR="00926847" w:rsidRPr="00AA3A89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AA3A89" w14:paraId="0ABEB045" w14:textId="77777777" w:rsidTr="00A40E3E">
        <w:trPr>
          <w:trHeight w:val="421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4880E286" w14:textId="1037CEA5" w:rsidR="00926847" w:rsidRPr="00AA3A89" w:rsidRDefault="00F44265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d</w:t>
            </w:r>
            <w:r w:rsidR="00926847" w:rsidRPr="00AA3A89">
              <w:rPr>
                <w:rFonts w:cstheme="minorHAnsi"/>
              </w:rPr>
              <w:t>ata,</w:t>
            </w:r>
            <w:r w:rsidR="00926847" w:rsidRPr="00AA3A89">
              <w:rPr>
                <w:rFonts w:cstheme="minorHAnsi"/>
                <w:spacing w:val="-2"/>
              </w:rPr>
              <w:t xml:space="preserve"> </w:t>
            </w:r>
            <w:r w:rsidR="00926847" w:rsidRPr="00AA3A89">
              <w:rPr>
                <w:rFonts w:cstheme="minorHAnsi"/>
              </w:rPr>
              <w:t>miejscowość</w:t>
            </w:r>
          </w:p>
        </w:tc>
        <w:tc>
          <w:tcPr>
            <w:tcW w:w="5110" w:type="dxa"/>
            <w:gridSpan w:val="2"/>
            <w:shd w:val="clear" w:color="auto" w:fill="D9D9D9" w:themeFill="background1" w:themeFillShade="D9"/>
            <w:vAlign w:val="center"/>
          </w:tcPr>
          <w:p w14:paraId="137F03BA" w14:textId="3E89D8EB" w:rsidR="00926847" w:rsidRPr="00AA3A89" w:rsidRDefault="00926847" w:rsidP="004A4BCE">
            <w:pPr>
              <w:spacing w:line="276" w:lineRule="auto"/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podpis</w:t>
            </w:r>
            <w:r w:rsidRPr="00AA3A89">
              <w:rPr>
                <w:rFonts w:cstheme="minorHAnsi"/>
                <w:spacing w:val="-6"/>
              </w:rPr>
              <w:t xml:space="preserve"> </w:t>
            </w:r>
            <w:r w:rsidR="00F44265" w:rsidRPr="00AA3A89">
              <w:rPr>
                <w:rFonts w:cstheme="minorHAnsi"/>
                <w:spacing w:val="-6"/>
              </w:rPr>
              <w:t>p</w:t>
            </w:r>
            <w:r w:rsidRPr="00AA3A89">
              <w:rPr>
                <w:rFonts w:cstheme="minorHAnsi"/>
                <w:spacing w:val="-6"/>
              </w:rPr>
              <w:t xml:space="preserve">rzewodniczącego </w:t>
            </w:r>
            <w:r w:rsidR="004A4BCE">
              <w:rPr>
                <w:rFonts w:cstheme="minorHAnsi"/>
                <w:spacing w:val="-6"/>
              </w:rPr>
              <w:t>k</w:t>
            </w:r>
            <w:r w:rsidRPr="00AA3A89">
              <w:rPr>
                <w:rFonts w:cstheme="minorHAnsi"/>
                <w:spacing w:val="-6"/>
              </w:rPr>
              <w:t>omisji</w:t>
            </w:r>
          </w:p>
        </w:tc>
      </w:tr>
      <w:tr w:rsidR="00926847" w:rsidRPr="00AA3A89" w14:paraId="2E0D8BDD" w14:textId="77777777" w:rsidTr="00A40E3E">
        <w:trPr>
          <w:trHeight w:val="502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p w14:paraId="792225B5" w14:textId="4C3C83DD" w:rsidR="00926847" w:rsidRPr="00AA3A89" w:rsidRDefault="00926847" w:rsidP="004A4BCE">
            <w:pPr>
              <w:spacing w:line="276" w:lineRule="auto"/>
              <w:rPr>
                <w:rFonts w:cstheme="minorHAnsi"/>
              </w:rPr>
            </w:pPr>
            <w:r w:rsidRPr="00AA3A89">
              <w:rPr>
                <w:b/>
                <w:sz w:val="24"/>
              </w:rPr>
              <w:t>Akceptacja/brak</w:t>
            </w:r>
            <w:r w:rsidRPr="00AA3A89">
              <w:rPr>
                <w:b/>
                <w:spacing w:val="-5"/>
                <w:sz w:val="24"/>
              </w:rPr>
              <w:t xml:space="preserve"> </w:t>
            </w:r>
            <w:r w:rsidRPr="00AA3A89">
              <w:rPr>
                <w:b/>
                <w:sz w:val="24"/>
              </w:rPr>
              <w:t>akceptacji</w:t>
            </w:r>
            <w:r w:rsidRPr="00AA3A89">
              <w:rPr>
                <w:b/>
                <w:spacing w:val="-5"/>
                <w:sz w:val="24"/>
              </w:rPr>
              <w:t xml:space="preserve"> </w:t>
            </w:r>
            <w:r w:rsidR="00F44265" w:rsidRPr="00AA3A89">
              <w:rPr>
                <w:b/>
                <w:sz w:val="24"/>
              </w:rPr>
              <w:t>r</w:t>
            </w:r>
            <w:r w:rsidRPr="00AA3A89">
              <w:rPr>
                <w:b/>
                <w:sz w:val="24"/>
              </w:rPr>
              <w:t>aportu</w:t>
            </w:r>
            <w:r w:rsidRPr="00AA3A89">
              <w:rPr>
                <w:b/>
                <w:spacing w:val="-3"/>
                <w:sz w:val="24"/>
              </w:rPr>
              <w:t xml:space="preserve"> </w:t>
            </w:r>
            <w:r w:rsidRPr="00AA3A89">
              <w:rPr>
                <w:b/>
                <w:sz w:val="24"/>
              </w:rPr>
              <w:t xml:space="preserve">przez </w:t>
            </w:r>
            <w:r w:rsidR="004A4BCE">
              <w:rPr>
                <w:b/>
                <w:sz w:val="24"/>
              </w:rPr>
              <w:t>ki</w:t>
            </w:r>
            <w:r w:rsidR="00DB2B2B" w:rsidRPr="00AA3A89">
              <w:rPr>
                <w:b/>
                <w:sz w:val="24"/>
              </w:rPr>
              <w:t xml:space="preserve">erownika </w:t>
            </w:r>
            <w:r w:rsidR="00F44265" w:rsidRPr="00AA3A89">
              <w:rPr>
                <w:b/>
                <w:sz w:val="24"/>
              </w:rPr>
              <w:t>p</w:t>
            </w:r>
            <w:r w:rsidR="00DB2B2B" w:rsidRPr="00AA3A89">
              <w:rPr>
                <w:b/>
                <w:sz w:val="24"/>
              </w:rPr>
              <w:t>rojektu</w:t>
            </w:r>
            <w:r w:rsidRPr="00AA3A89">
              <w:rPr>
                <w:b/>
                <w:sz w:val="24"/>
              </w:rPr>
              <w:t>:</w:t>
            </w:r>
          </w:p>
        </w:tc>
      </w:tr>
      <w:tr w:rsidR="00926847" w:rsidRPr="00AA3A89" w14:paraId="3B2BF543" w14:textId="77777777" w:rsidTr="00A40E3E">
        <w:trPr>
          <w:trHeight w:val="1445"/>
        </w:trPr>
        <w:tc>
          <w:tcPr>
            <w:tcW w:w="10060" w:type="dxa"/>
            <w:gridSpan w:val="3"/>
          </w:tcPr>
          <w:p w14:paraId="53197893" w14:textId="77777777" w:rsidR="00926847" w:rsidRPr="00AA3A89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  <w:p w14:paraId="1333896E" w14:textId="77777777" w:rsidR="00926847" w:rsidRPr="00AA3A89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AA3A89" w14:paraId="3197F405" w14:textId="77777777" w:rsidTr="00A40E3E">
        <w:trPr>
          <w:trHeight w:val="1006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06CDCF0" w14:textId="77777777" w:rsidR="00926847" w:rsidRPr="00AA3A89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64B59D" w14:textId="77777777" w:rsidR="00926847" w:rsidRPr="00AA3A89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AA3A89" w14:paraId="31CD28E2" w14:textId="77777777" w:rsidTr="00A40E3E">
        <w:trPr>
          <w:trHeight w:val="391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792F32" w14:textId="12B0F7C0" w:rsidR="00926847" w:rsidRPr="00AA3A89" w:rsidRDefault="00F44265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d</w:t>
            </w:r>
            <w:r w:rsidR="00926847" w:rsidRPr="00AA3A89">
              <w:rPr>
                <w:rFonts w:cstheme="minorHAnsi"/>
              </w:rPr>
              <w:t>ata,</w:t>
            </w:r>
            <w:r w:rsidR="00926847" w:rsidRPr="00AA3A89">
              <w:rPr>
                <w:rFonts w:cstheme="minorHAnsi"/>
                <w:spacing w:val="-2"/>
              </w:rPr>
              <w:t xml:space="preserve"> </w:t>
            </w:r>
            <w:r w:rsidR="00926847" w:rsidRPr="00AA3A89">
              <w:rPr>
                <w:rFonts w:cstheme="minorHAnsi"/>
              </w:rPr>
              <w:t>miejscowość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1460AA" w14:textId="45A68F20" w:rsidR="00926847" w:rsidRPr="00AA3A89" w:rsidRDefault="00926847" w:rsidP="004A4BCE">
            <w:pPr>
              <w:spacing w:line="276" w:lineRule="auto"/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podpis</w:t>
            </w:r>
            <w:r w:rsidRPr="00AA3A89">
              <w:rPr>
                <w:rFonts w:cstheme="minorHAnsi"/>
                <w:spacing w:val="-6"/>
              </w:rPr>
              <w:t xml:space="preserve"> </w:t>
            </w:r>
            <w:r w:rsidR="004A4BCE">
              <w:rPr>
                <w:rFonts w:cstheme="minorHAnsi"/>
              </w:rPr>
              <w:t>k</w:t>
            </w:r>
            <w:r w:rsidR="00DB2B2B" w:rsidRPr="00AA3A89">
              <w:rPr>
                <w:rFonts w:cstheme="minorHAnsi"/>
              </w:rPr>
              <w:t xml:space="preserve">ierownika </w:t>
            </w:r>
            <w:r w:rsidR="00F44265" w:rsidRPr="00AA3A89">
              <w:rPr>
                <w:rFonts w:cstheme="minorHAnsi"/>
              </w:rPr>
              <w:t>p</w:t>
            </w:r>
            <w:r w:rsidR="00DB2B2B" w:rsidRPr="00AA3A89">
              <w:rPr>
                <w:rFonts w:cstheme="minorHAnsi"/>
              </w:rPr>
              <w:t>rojektu</w:t>
            </w:r>
          </w:p>
        </w:tc>
      </w:tr>
    </w:tbl>
    <w:p w14:paraId="26A638C0" w14:textId="77777777" w:rsidR="00C13B79" w:rsidRPr="00AA3A89" w:rsidRDefault="00C13B79" w:rsidP="002F350F">
      <w:pPr>
        <w:tabs>
          <w:tab w:val="left" w:pos="6386"/>
        </w:tabs>
        <w:rPr>
          <w:rFonts w:cstheme="minorHAnsi"/>
        </w:rPr>
      </w:pPr>
    </w:p>
    <w:sectPr w:rsidR="00C13B79" w:rsidRPr="00AA3A89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333B9DE6" w16cex:dateUtc="2024-01-26T07:03:26.389Z">
    <w16cex:extLst>
      <w16:ext w16:uri="{CE6994B0-6A32-4C9F-8C6B-6E91EDA988CE}">
        <cr:reactions xmlns:cr="http://schemas.microsoft.com/office/comments/2020/reactions">
          <cr:reaction reactionType="1">
            <cr:reactionInfo dateUtc="2024-01-29T08:57:49.399Z">
              <cr:user userId="S::brakiesa@urk.edu.pl::82c9fd7a-8f08-4927-9875-6cea04c1b6ae" userProvider="AD" userName="dr Barbara Kiełbasa"/>
            </cr:reactionInfo>
          </cr:reaction>
        </cr:reactions>
      </w16:ext>
    </w16cex:extLst>
  </w16cex:commentExtensible>
  <w16cex:commentExtensible w16cex:durableId="23185BD2" w16cex:dateUtc="2024-01-26T07:04:09.603Z"/>
  <w16cex:commentExtensible w16cex:durableId="5540C2C4" w16cex:dateUtc="2024-01-28T16:28:11.372Z"/>
  <w16cex:commentExtensible w16cex:durableId="5D77F327" w16cex:dateUtc="2024-01-29T08:58:27.826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FFEF8" w14:textId="77777777" w:rsidR="008A22E1" w:rsidRDefault="008A22E1" w:rsidP="00C1537C">
      <w:pPr>
        <w:spacing w:after="0" w:line="240" w:lineRule="auto"/>
      </w:pPr>
      <w:r>
        <w:separator/>
      </w:r>
    </w:p>
  </w:endnote>
  <w:endnote w:type="continuationSeparator" w:id="0">
    <w:p w14:paraId="6D503414" w14:textId="77777777" w:rsidR="008A22E1" w:rsidRDefault="008A22E1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579814"/>
      <w:docPartObj>
        <w:docPartGallery w:val="Page Numbers (Bottom of Page)"/>
        <w:docPartUnique/>
      </w:docPartObj>
    </w:sdtPr>
    <w:sdtEndPr/>
    <w:sdtContent>
      <w:p w14:paraId="0F84274D" w14:textId="5391D6CE" w:rsidR="00756657" w:rsidRPr="008D08E6" w:rsidRDefault="00756657" w:rsidP="00756657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803632">
          <w:rPr>
            <w:noProof/>
            <w:sz w:val="20"/>
          </w:rPr>
          <w:t>1</w:t>
        </w:r>
        <w:r w:rsidRPr="008D08E6">
          <w:rPr>
            <w:sz w:val="20"/>
          </w:rPr>
          <w:fldChar w:fldCharType="end"/>
        </w:r>
      </w:p>
      <w:p w14:paraId="5BE47F4D" w14:textId="77777777" w:rsidR="00756657" w:rsidRPr="007E0C1C" w:rsidRDefault="008A22E1" w:rsidP="00756657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64C2AE1D" w:rsidR="001F325E" w:rsidRPr="00756657" w:rsidRDefault="00756657" w:rsidP="00756657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2BF89ED2" wp14:editId="7BF1ABB0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1547122" wp14:editId="1F84D1F0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5F2D3" w14:textId="77777777" w:rsidR="008A22E1" w:rsidRDefault="008A22E1" w:rsidP="00C1537C">
      <w:pPr>
        <w:spacing w:after="0" w:line="240" w:lineRule="auto"/>
      </w:pPr>
      <w:r>
        <w:separator/>
      </w:r>
    </w:p>
  </w:footnote>
  <w:footnote w:type="continuationSeparator" w:id="0">
    <w:p w14:paraId="12011ED6" w14:textId="77777777" w:rsidR="008A22E1" w:rsidRDefault="008A22E1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70C4B" w14:textId="764BF8FD" w:rsidR="00803632" w:rsidRPr="00803632" w:rsidRDefault="00803632" w:rsidP="00803632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E22E69C" wp14:editId="429ECF90">
          <wp:simplePos x="0" y="0"/>
          <wp:positionH relativeFrom="margin">
            <wp:align>center</wp:align>
          </wp:positionH>
          <wp:positionV relativeFrom="margin">
            <wp:posOffset>-1309370</wp:posOffset>
          </wp:positionV>
          <wp:extent cx="2429510" cy="80899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3494623C"/>
    <w:lvl w:ilvl="0" w:tplc="0E44B10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657F5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F6FB5"/>
    <w:multiLevelType w:val="hybridMultilevel"/>
    <w:tmpl w:val="A10AAAF2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1"/>
  </w:num>
  <w:num w:numId="9">
    <w:abstractNumId w:val="13"/>
  </w:num>
  <w:num w:numId="10">
    <w:abstractNumId w:val="15"/>
  </w:num>
  <w:num w:numId="11">
    <w:abstractNumId w:val="2"/>
  </w:num>
  <w:num w:numId="12">
    <w:abstractNumId w:val="20"/>
  </w:num>
  <w:num w:numId="13">
    <w:abstractNumId w:val="4"/>
  </w:num>
  <w:num w:numId="14">
    <w:abstractNumId w:val="22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21"/>
  </w:num>
  <w:num w:numId="21">
    <w:abstractNumId w:val="19"/>
  </w:num>
  <w:num w:numId="22">
    <w:abstractNumId w:val="6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283D"/>
    <w:rsid w:val="00023436"/>
    <w:rsid w:val="00053D10"/>
    <w:rsid w:val="00055435"/>
    <w:rsid w:val="00065E03"/>
    <w:rsid w:val="00087150"/>
    <w:rsid w:val="00090C18"/>
    <w:rsid w:val="00091A95"/>
    <w:rsid w:val="000A6076"/>
    <w:rsid w:val="000E114B"/>
    <w:rsid w:val="001044D4"/>
    <w:rsid w:val="00106951"/>
    <w:rsid w:val="00121424"/>
    <w:rsid w:val="00126189"/>
    <w:rsid w:val="00164ABB"/>
    <w:rsid w:val="001659C9"/>
    <w:rsid w:val="00185784"/>
    <w:rsid w:val="0019182C"/>
    <w:rsid w:val="001B65DF"/>
    <w:rsid w:val="001C7710"/>
    <w:rsid w:val="001D045C"/>
    <w:rsid w:val="001D3E16"/>
    <w:rsid w:val="001E20D8"/>
    <w:rsid w:val="001E29DF"/>
    <w:rsid w:val="001E624B"/>
    <w:rsid w:val="001F325E"/>
    <w:rsid w:val="002038D1"/>
    <w:rsid w:val="0023031A"/>
    <w:rsid w:val="002725A3"/>
    <w:rsid w:val="00274C45"/>
    <w:rsid w:val="002817B7"/>
    <w:rsid w:val="00282FB1"/>
    <w:rsid w:val="00295DDC"/>
    <w:rsid w:val="002A125A"/>
    <w:rsid w:val="002C36A3"/>
    <w:rsid w:val="002F350F"/>
    <w:rsid w:val="003036BC"/>
    <w:rsid w:val="003211BE"/>
    <w:rsid w:val="00323BA0"/>
    <w:rsid w:val="00335F7D"/>
    <w:rsid w:val="0034706B"/>
    <w:rsid w:val="00360467"/>
    <w:rsid w:val="003731C1"/>
    <w:rsid w:val="00395ABA"/>
    <w:rsid w:val="003A5B93"/>
    <w:rsid w:val="003E0F41"/>
    <w:rsid w:val="003E5412"/>
    <w:rsid w:val="00404BDD"/>
    <w:rsid w:val="0043331F"/>
    <w:rsid w:val="00436F00"/>
    <w:rsid w:val="00446BEB"/>
    <w:rsid w:val="004556C9"/>
    <w:rsid w:val="0046653A"/>
    <w:rsid w:val="004668E1"/>
    <w:rsid w:val="00471744"/>
    <w:rsid w:val="0049111E"/>
    <w:rsid w:val="004A4BCE"/>
    <w:rsid w:val="004B7FEE"/>
    <w:rsid w:val="004C3DAE"/>
    <w:rsid w:val="00502146"/>
    <w:rsid w:val="0052384F"/>
    <w:rsid w:val="00557B6A"/>
    <w:rsid w:val="00573930"/>
    <w:rsid w:val="00596A09"/>
    <w:rsid w:val="00596C40"/>
    <w:rsid w:val="005A2B2A"/>
    <w:rsid w:val="005A7F71"/>
    <w:rsid w:val="005B1BDD"/>
    <w:rsid w:val="005B7D39"/>
    <w:rsid w:val="005E4F75"/>
    <w:rsid w:val="005E6FB2"/>
    <w:rsid w:val="006042F4"/>
    <w:rsid w:val="0062796E"/>
    <w:rsid w:val="00666904"/>
    <w:rsid w:val="00673553"/>
    <w:rsid w:val="006823FC"/>
    <w:rsid w:val="006840FB"/>
    <w:rsid w:val="006B65B3"/>
    <w:rsid w:val="006C7D7B"/>
    <w:rsid w:val="006D64DB"/>
    <w:rsid w:val="00713F9F"/>
    <w:rsid w:val="00727E6B"/>
    <w:rsid w:val="00733E49"/>
    <w:rsid w:val="00751C65"/>
    <w:rsid w:val="00755195"/>
    <w:rsid w:val="00756657"/>
    <w:rsid w:val="007751AE"/>
    <w:rsid w:val="007A224C"/>
    <w:rsid w:val="007A7EB3"/>
    <w:rsid w:val="007D26F1"/>
    <w:rsid w:val="007D3352"/>
    <w:rsid w:val="007E0C1C"/>
    <w:rsid w:val="007F05E9"/>
    <w:rsid w:val="00803632"/>
    <w:rsid w:val="00861828"/>
    <w:rsid w:val="00871DF3"/>
    <w:rsid w:val="00885D62"/>
    <w:rsid w:val="0089047D"/>
    <w:rsid w:val="00895B39"/>
    <w:rsid w:val="008A22E1"/>
    <w:rsid w:val="008B41D4"/>
    <w:rsid w:val="008B4D54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940F0"/>
    <w:rsid w:val="00A06D3A"/>
    <w:rsid w:val="00A13E9A"/>
    <w:rsid w:val="00A40E3E"/>
    <w:rsid w:val="00A42B93"/>
    <w:rsid w:val="00A57CBD"/>
    <w:rsid w:val="00A63941"/>
    <w:rsid w:val="00A826F1"/>
    <w:rsid w:val="00A841FD"/>
    <w:rsid w:val="00AA3A89"/>
    <w:rsid w:val="00AC3E7C"/>
    <w:rsid w:val="00AC7BF9"/>
    <w:rsid w:val="00AD7EEF"/>
    <w:rsid w:val="00AF396E"/>
    <w:rsid w:val="00AF67CD"/>
    <w:rsid w:val="00B027B0"/>
    <w:rsid w:val="00B0574B"/>
    <w:rsid w:val="00B07767"/>
    <w:rsid w:val="00B21E84"/>
    <w:rsid w:val="00B2783A"/>
    <w:rsid w:val="00B51779"/>
    <w:rsid w:val="00B80EA9"/>
    <w:rsid w:val="00B82A15"/>
    <w:rsid w:val="00B8423F"/>
    <w:rsid w:val="00B9565D"/>
    <w:rsid w:val="00B9727E"/>
    <w:rsid w:val="00BA3C8A"/>
    <w:rsid w:val="00BF6D02"/>
    <w:rsid w:val="00C03D05"/>
    <w:rsid w:val="00C13B79"/>
    <w:rsid w:val="00C1537C"/>
    <w:rsid w:val="00C23F26"/>
    <w:rsid w:val="00C369DE"/>
    <w:rsid w:val="00C620EA"/>
    <w:rsid w:val="00C63384"/>
    <w:rsid w:val="00C63B8E"/>
    <w:rsid w:val="00C65817"/>
    <w:rsid w:val="00C75E2C"/>
    <w:rsid w:val="00C933B0"/>
    <w:rsid w:val="00CB2021"/>
    <w:rsid w:val="00CD30CA"/>
    <w:rsid w:val="00CE38FB"/>
    <w:rsid w:val="00D0100C"/>
    <w:rsid w:val="00D13B47"/>
    <w:rsid w:val="00D25D0C"/>
    <w:rsid w:val="00D82632"/>
    <w:rsid w:val="00D977CA"/>
    <w:rsid w:val="00DA263A"/>
    <w:rsid w:val="00DA6280"/>
    <w:rsid w:val="00DB2B2B"/>
    <w:rsid w:val="00DC3057"/>
    <w:rsid w:val="00DE5AA1"/>
    <w:rsid w:val="00DF2302"/>
    <w:rsid w:val="00DF5226"/>
    <w:rsid w:val="00E0433B"/>
    <w:rsid w:val="00E129D6"/>
    <w:rsid w:val="00E15747"/>
    <w:rsid w:val="00E77BBE"/>
    <w:rsid w:val="00EA778E"/>
    <w:rsid w:val="00EC62DC"/>
    <w:rsid w:val="00EC782D"/>
    <w:rsid w:val="00ED52D6"/>
    <w:rsid w:val="00EE7DC2"/>
    <w:rsid w:val="00F076E8"/>
    <w:rsid w:val="00F1478D"/>
    <w:rsid w:val="00F15189"/>
    <w:rsid w:val="00F22E82"/>
    <w:rsid w:val="00F242FD"/>
    <w:rsid w:val="00F31E23"/>
    <w:rsid w:val="00F33AD8"/>
    <w:rsid w:val="00F405DE"/>
    <w:rsid w:val="00F44265"/>
    <w:rsid w:val="00F52981"/>
    <w:rsid w:val="00FE1078"/>
    <w:rsid w:val="00FE2174"/>
    <w:rsid w:val="1875C7C3"/>
    <w:rsid w:val="1F0C87DA"/>
    <w:rsid w:val="34761525"/>
    <w:rsid w:val="575E3915"/>
    <w:rsid w:val="5D25DC65"/>
    <w:rsid w:val="734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A910-1A81-4BAD-A55D-842AD23A7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BB351-BDE5-412A-8BE5-F1A2EAA6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93CFB-A4BF-4EE4-AF68-07E904DC4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4EF086-830D-40F0-9F77-F2567C23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2024-05-09T11:39:00Z</dcterms:created>
  <dcterms:modified xsi:type="dcterms:W3CDTF">2024-05-09T11:39:00Z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